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17697" w14:textId="732C3514" w:rsidR="000F7CF0" w:rsidRDefault="000F7CF0" w:rsidP="000F7CF0">
      <w:pPr>
        <w:spacing w:line="240" w:lineRule="auto"/>
        <w:ind w:firstLine="0"/>
        <w:jc w:val="center"/>
        <w:rPr>
          <w:b/>
          <w:bCs/>
          <w:smallCaps/>
        </w:rPr>
      </w:pPr>
      <w:r>
        <w:rPr>
          <w:b/>
          <w:bCs/>
          <w:smallCaps/>
        </w:rPr>
        <w:t>Convocazione esami orali di Storia e grammatica della lingua italiana</w:t>
      </w:r>
    </w:p>
    <w:p w14:paraId="01FD2ECA" w14:textId="67FFDADF" w:rsidR="000F7CF0" w:rsidRDefault="000F7CF0" w:rsidP="000F7CF0">
      <w:pPr>
        <w:spacing w:line="240" w:lineRule="auto"/>
        <w:ind w:firstLine="0"/>
        <w:jc w:val="center"/>
        <w:rPr>
          <w:b/>
          <w:bCs/>
          <w:smallCaps/>
        </w:rPr>
      </w:pPr>
      <w:r>
        <w:rPr>
          <w:b/>
          <w:bCs/>
          <w:smallCaps/>
        </w:rPr>
        <w:t>e materie affini</w:t>
      </w:r>
    </w:p>
    <w:p w14:paraId="5D7C834A" w14:textId="0CC58567" w:rsidR="00183289" w:rsidRDefault="00183289" w:rsidP="00183289">
      <w:pPr>
        <w:spacing w:line="240" w:lineRule="auto"/>
        <w:ind w:firstLine="0"/>
        <w:rPr>
          <w:b/>
          <w:bCs/>
          <w:smallCaps/>
        </w:rPr>
      </w:pPr>
    </w:p>
    <w:p w14:paraId="109B79E4" w14:textId="587102EB" w:rsidR="00183289" w:rsidRPr="00183289" w:rsidRDefault="000D1743" w:rsidP="00183289">
      <w:pPr>
        <w:spacing w:line="240" w:lineRule="auto"/>
        <w:ind w:firstLine="0"/>
      </w:pPr>
      <w:r>
        <w:t>G</w:t>
      </w:r>
      <w:bookmarkStart w:id="0" w:name="_GoBack"/>
      <w:bookmarkEnd w:id="0"/>
      <w:r w:rsidR="00183289">
        <w:t xml:space="preserve">li studenti </w:t>
      </w:r>
      <w:r w:rsidR="00983D11">
        <w:t>convoc</w:t>
      </w:r>
      <w:r w:rsidR="00575D21">
        <w:t xml:space="preserve">ati dovranno collegarsi al </w:t>
      </w:r>
      <w:r w:rsidR="00A624DB">
        <w:t>link degli esami di “Storia della lingua italiana A-L”</w:t>
      </w:r>
      <w:r w:rsidR="00BD3ACE">
        <w:t xml:space="preserve"> pubblicato sul sito del Dipartimento.</w:t>
      </w:r>
    </w:p>
    <w:p w14:paraId="4806E893" w14:textId="77777777" w:rsidR="000F7CF0" w:rsidRDefault="000F7CF0" w:rsidP="00944F00">
      <w:pPr>
        <w:spacing w:line="240" w:lineRule="auto"/>
        <w:ind w:firstLine="0"/>
        <w:rPr>
          <w:b/>
          <w:bCs/>
          <w:smallCaps/>
        </w:rPr>
      </w:pPr>
    </w:p>
    <w:p w14:paraId="678BF312" w14:textId="1F5074E7" w:rsidR="00944F00" w:rsidRDefault="00944F00" w:rsidP="00944F00">
      <w:pPr>
        <w:spacing w:line="240" w:lineRule="auto"/>
        <w:ind w:firstLine="0"/>
        <w:rPr>
          <w:b/>
          <w:bCs/>
          <w:smallCaps/>
        </w:rPr>
      </w:pPr>
      <w:r>
        <w:rPr>
          <w:b/>
          <w:bCs/>
          <w:smallCaps/>
        </w:rPr>
        <w:t>Venerdì 12 febbraio ore 15,00</w:t>
      </w:r>
    </w:p>
    <w:p w14:paraId="7EF8D71F" w14:textId="591A7E82" w:rsidR="00944F00" w:rsidRDefault="00944F00" w:rsidP="00944F00">
      <w:pPr>
        <w:spacing w:line="240" w:lineRule="auto"/>
        <w:ind w:left="567" w:firstLine="0"/>
      </w:pPr>
      <w:r w:rsidRPr="009702F3">
        <w:t>1. Murabito Martina</w:t>
      </w:r>
    </w:p>
    <w:p w14:paraId="04DFBF3C" w14:textId="4A252280" w:rsidR="00902BBD" w:rsidRPr="009702F3" w:rsidRDefault="00902BBD" w:rsidP="00902BBD">
      <w:pPr>
        <w:spacing w:line="240" w:lineRule="auto"/>
        <w:ind w:left="567" w:firstLine="0"/>
      </w:pPr>
      <w:r>
        <w:t>2</w:t>
      </w:r>
      <w:r w:rsidRPr="009702F3">
        <w:t>. Micieli Marika</w:t>
      </w:r>
    </w:p>
    <w:p w14:paraId="2B61BB72" w14:textId="38731B27" w:rsidR="00944F00" w:rsidRPr="009702F3" w:rsidRDefault="00902BBD" w:rsidP="00944F00">
      <w:pPr>
        <w:spacing w:line="240" w:lineRule="auto"/>
        <w:ind w:left="567" w:firstLine="0"/>
      </w:pPr>
      <w:r>
        <w:t>3</w:t>
      </w:r>
      <w:r w:rsidR="00944F00" w:rsidRPr="009702F3">
        <w:t>. Carlentini Guendalina</w:t>
      </w:r>
    </w:p>
    <w:p w14:paraId="2007CEA3" w14:textId="2B3C6843" w:rsidR="00944F00" w:rsidRPr="009702F3" w:rsidRDefault="00944F00" w:rsidP="00944F00">
      <w:pPr>
        <w:spacing w:line="240" w:lineRule="auto"/>
        <w:ind w:left="567" w:firstLine="0"/>
      </w:pPr>
      <w:r w:rsidRPr="009702F3">
        <w:t>4. Lavaccara Mario</w:t>
      </w:r>
    </w:p>
    <w:p w14:paraId="2F305E7C" w14:textId="2AD6F1F2" w:rsidR="00A01FEA" w:rsidRPr="00B317BF" w:rsidRDefault="00944F00" w:rsidP="00B317BF">
      <w:pPr>
        <w:spacing w:line="240" w:lineRule="auto"/>
        <w:ind w:left="567" w:firstLine="0"/>
        <w:jc w:val="left"/>
        <w:rPr>
          <w:rFonts w:ascii="Times" w:hAnsi="Times" w:cs="Times"/>
        </w:rPr>
      </w:pPr>
      <w:r w:rsidRPr="009702F3">
        <w:t>5. La Leggia Fino</w:t>
      </w:r>
    </w:p>
    <w:sectPr w:rsidR="00A01FEA" w:rsidRPr="00B317BF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B6D97"/>
    <w:multiLevelType w:val="hybridMultilevel"/>
    <w:tmpl w:val="36F80F6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97536CE"/>
    <w:multiLevelType w:val="hybridMultilevel"/>
    <w:tmpl w:val="66EA789E"/>
    <w:lvl w:ilvl="0" w:tplc="A9BAD1D6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12581"/>
    <w:multiLevelType w:val="hybridMultilevel"/>
    <w:tmpl w:val="06B221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A268D"/>
    <w:multiLevelType w:val="hybridMultilevel"/>
    <w:tmpl w:val="5856411E"/>
    <w:lvl w:ilvl="0" w:tplc="A9BAD1D6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C767F"/>
    <w:multiLevelType w:val="hybridMultilevel"/>
    <w:tmpl w:val="2FAE8F98"/>
    <w:lvl w:ilvl="0" w:tplc="A9BAD1D6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E1414"/>
    <w:multiLevelType w:val="hybridMultilevel"/>
    <w:tmpl w:val="070CA86E"/>
    <w:lvl w:ilvl="0" w:tplc="A9BAD1D6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1716A"/>
    <w:multiLevelType w:val="hybridMultilevel"/>
    <w:tmpl w:val="9214A968"/>
    <w:lvl w:ilvl="0" w:tplc="A9BAD1D6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EA"/>
    <w:rsid w:val="000072EE"/>
    <w:rsid w:val="000D035A"/>
    <w:rsid w:val="000D1743"/>
    <w:rsid w:val="000F7CF0"/>
    <w:rsid w:val="00120235"/>
    <w:rsid w:val="00183289"/>
    <w:rsid w:val="001D6906"/>
    <w:rsid w:val="00297180"/>
    <w:rsid w:val="00575D21"/>
    <w:rsid w:val="00582ECC"/>
    <w:rsid w:val="005E1C35"/>
    <w:rsid w:val="00681009"/>
    <w:rsid w:val="00723A72"/>
    <w:rsid w:val="007B10E9"/>
    <w:rsid w:val="007B4D0B"/>
    <w:rsid w:val="00856715"/>
    <w:rsid w:val="00902BBD"/>
    <w:rsid w:val="009173D9"/>
    <w:rsid w:val="00944F00"/>
    <w:rsid w:val="00983D11"/>
    <w:rsid w:val="009A07EE"/>
    <w:rsid w:val="009E5875"/>
    <w:rsid w:val="00A01FEA"/>
    <w:rsid w:val="00A624DB"/>
    <w:rsid w:val="00A72CFA"/>
    <w:rsid w:val="00A75C8E"/>
    <w:rsid w:val="00AA40FB"/>
    <w:rsid w:val="00B317BF"/>
    <w:rsid w:val="00BD3ACE"/>
    <w:rsid w:val="00BD54FE"/>
    <w:rsid w:val="00BF781C"/>
    <w:rsid w:val="00C26FF7"/>
    <w:rsid w:val="00C96C41"/>
    <w:rsid w:val="00D87657"/>
    <w:rsid w:val="00EA7C96"/>
    <w:rsid w:val="00E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A08EAE"/>
  <w15:chartTrackingRefBased/>
  <w15:docId w15:val="{E184F0A0-BE51-2044-AD84-63228977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A01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53</Words>
  <Characters>305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Utente di Microsoft Office</cp:lastModifiedBy>
  <cp:revision>7</cp:revision>
  <dcterms:created xsi:type="dcterms:W3CDTF">2021-02-08T16:56:00Z</dcterms:created>
  <dcterms:modified xsi:type="dcterms:W3CDTF">2021-02-08T19:26:00Z</dcterms:modified>
</cp:coreProperties>
</file>