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9A" w:rsidRPr="00330FE0" w:rsidRDefault="00330FE0" w:rsidP="00330FE0">
      <w:pPr>
        <w:jc w:val="center"/>
        <w:rPr>
          <w:b/>
        </w:rPr>
      </w:pPr>
      <w:r w:rsidRPr="00330FE0">
        <w:rPr>
          <w:b/>
        </w:rPr>
        <w:t xml:space="preserve">Calendario lezioni </w:t>
      </w:r>
      <w:r w:rsidR="00CE142F">
        <w:rPr>
          <w:b/>
        </w:rPr>
        <w:t>dicembre</w:t>
      </w:r>
    </w:p>
    <w:p w:rsidR="00330FE0" w:rsidRDefault="00330FE0"/>
    <w:tbl>
      <w:tblPr>
        <w:tblStyle w:val="Grigliatabella"/>
        <w:tblW w:w="0" w:type="auto"/>
        <w:tblLook w:val="04A0"/>
      </w:tblPr>
      <w:tblGrid>
        <w:gridCol w:w="1976"/>
        <w:gridCol w:w="1930"/>
        <w:gridCol w:w="3432"/>
        <w:gridCol w:w="567"/>
        <w:gridCol w:w="645"/>
        <w:gridCol w:w="1304"/>
      </w:tblGrid>
      <w:tr w:rsidR="00D3498A" w:rsidTr="00D3498A">
        <w:tc>
          <w:tcPr>
            <w:tcW w:w="1976" w:type="dxa"/>
          </w:tcPr>
          <w:p w:rsidR="00D3498A" w:rsidRDefault="00D3498A">
            <w:r>
              <w:t>Martedì 12 dicembre, 9-12 (3)</w:t>
            </w:r>
          </w:p>
        </w:tc>
        <w:tc>
          <w:tcPr>
            <w:tcW w:w="1930" w:type="dxa"/>
          </w:tcPr>
          <w:p w:rsidR="00D3498A" w:rsidRDefault="00D3498A">
            <w:r>
              <w:t>Aula rettangolare Coro di Notte</w:t>
            </w:r>
          </w:p>
        </w:tc>
        <w:tc>
          <w:tcPr>
            <w:tcW w:w="3432" w:type="dxa"/>
          </w:tcPr>
          <w:p w:rsidR="00D3498A" w:rsidRDefault="00D3498A">
            <w:r>
              <w:t>Storia romana (Giuffrida, Cassia, Arena)</w:t>
            </w:r>
          </w:p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  <w:tr w:rsidR="00D3498A" w:rsidTr="00D3498A">
        <w:tc>
          <w:tcPr>
            <w:tcW w:w="1976" w:type="dxa"/>
          </w:tcPr>
          <w:p w:rsidR="00D3498A" w:rsidRDefault="00D3498A">
            <w:r>
              <w:t>Martedì 12 dicembre 12-13</w:t>
            </w:r>
          </w:p>
        </w:tc>
        <w:tc>
          <w:tcPr>
            <w:tcW w:w="1930" w:type="dxa"/>
          </w:tcPr>
          <w:p w:rsidR="00D3498A" w:rsidRDefault="00D3498A">
            <w:r>
              <w:t>Aula rettangolare Coro di Notte</w:t>
            </w:r>
          </w:p>
        </w:tc>
        <w:tc>
          <w:tcPr>
            <w:tcW w:w="3432" w:type="dxa"/>
          </w:tcPr>
          <w:p w:rsidR="00D3498A" w:rsidRPr="009A707B" w:rsidRDefault="00D3498A">
            <w:pPr>
              <w:rPr>
                <w:strike/>
              </w:rPr>
            </w:pPr>
            <w:r w:rsidRPr="009A707B">
              <w:rPr>
                <w:strike/>
              </w:rPr>
              <w:t>Archeologia introduzione (Militello)</w:t>
            </w:r>
          </w:p>
        </w:tc>
        <w:tc>
          <w:tcPr>
            <w:tcW w:w="567" w:type="dxa"/>
          </w:tcPr>
          <w:p w:rsidR="00D3498A" w:rsidRPr="009A707B" w:rsidRDefault="00D3498A">
            <w:pPr>
              <w:rPr>
                <w:strike/>
              </w:rPr>
            </w:pPr>
          </w:p>
        </w:tc>
        <w:tc>
          <w:tcPr>
            <w:tcW w:w="645" w:type="dxa"/>
          </w:tcPr>
          <w:p w:rsidR="00D3498A" w:rsidRPr="009A707B" w:rsidRDefault="00D3498A">
            <w:pPr>
              <w:rPr>
                <w:strike/>
              </w:rPr>
            </w:pPr>
          </w:p>
        </w:tc>
        <w:tc>
          <w:tcPr>
            <w:tcW w:w="1304" w:type="dxa"/>
          </w:tcPr>
          <w:p w:rsidR="00D3498A" w:rsidRPr="009A707B" w:rsidRDefault="00D3498A">
            <w:pPr>
              <w:rPr>
                <w:strike/>
              </w:rPr>
            </w:pPr>
          </w:p>
        </w:tc>
      </w:tr>
      <w:tr w:rsidR="00D3498A" w:rsidTr="00D3498A">
        <w:tc>
          <w:tcPr>
            <w:tcW w:w="1976" w:type="dxa"/>
          </w:tcPr>
          <w:p w:rsidR="00D3498A" w:rsidRDefault="00D3498A">
            <w:r>
              <w:t>Mercoledì 13 dicembre, 10-13 (3)</w:t>
            </w:r>
          </w:p>
        </w:tc>
        <w:tc>
          <w:tcPr>
            <w:tcW w:w="1930" w:type="dxa"/>
          </w:tcPr>
          <w:p w:rsidR="00D3498A" w:rsidRDefault="00D3498A">
            <w:r>
              <w:t>CNR-IBAM</w:t>
            </w:r>
          </w:p>
        </w:tc>
        <w:tc>
          <w:tcPr>
            <w:tcW w:w="3432" w:type="dxa"/>
          </w:tcPr>
          <w:p w:rsidR="00D3498A" w:rsidRDefault="00D3498A">
            <w:r>
              <w:t>Archeologia classica (Malfitana)</w:t>
            </w:r>
          </w:p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  <w:tr w:rsidR="00D3498A" w:rsidTr="00D3498A">
        <w:tc>
          <w:tcPr>
            <w:tcW w:w="1976" w:type="dxa"/>
          </w:tcPr>
          <w:p w:rsidR="00D3498A" w:rsidRDefault="00D3498A">
            <w:r>
              <w:t>Giovedì 14 dicembre, 9,30-12,30 (3)</w:t>
            </w:r>
          </w:p>
        </w:tc>
        <w:tc>
          <w:tcPr>
            <w:tcW w:w="1930" w:type="dxa"/>
          </w:tcPr>
          <w:p w:rsidR="00D3498A" w:rsidRDefault="00D3498A">
            <w:r>
              <w:t>Aula rettangolare Coro di Notte</w:t>
            </w:r>
          </w:p>
        </w:tc>
        <w:tc>
          <w:tcPr>
            <w:tcW w:w="3432" w:type="dxa"/>
          </w:tcPr>
          <w:p w:rsidR="00D3498A" w:rsidRDefault="00D3498A">
            <w:r>
              <w:t>Filologia classica (Ortoleva)</w:t>
            </w:r>
          </w:p>
          <w:p w:rsidR="00D3498A" w:rsidRDefault="00D3498A">
            <w:r>
              <w:t>Preistoria (Todaro)</w:t>
            </w:r>
          </w:p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  <w:tr w:rsidR="00D3498A" w:rsidTr="00D3498A">
        <w:tc>
          <w:tcPr>
            <w:tcW w:w="1976" w:type="dxa"/>
          </w:tcPr>
          <w:p w:rsidR="00D3498A" w:rsidRDefault="00D3498A">
            <w:r>
              <w:t>Venerdì 15 dicembre, 9,00-15,00 (6)</w:t>
            </w:r>
          </w:p>
        </w:tc>
        <w:tc>
          <w:tcPr>
            <w:tcW w:w="1930" w:type="dxa"/>
          </w:tcPr>
          <w:p w:rsidR="00D3498A" w:rsidRDefault="00D3498A">
            <w:proofErr w:type="spellStart"/>
            <w:r>
              <w:t>Pantalica</w:t>
            </w:r>
            <w:proofErr w:type="spellEnd"/>
          </w:p>
        </w:tc>
        <w:tc>
          <w:tcPr>
            <w:tcW w:w="3432" w:type="dxa"/>
          </w:tcPr>
          <w:p w:rsidR="00D3498A" w:rsidRDefault="00D3498A" w:rsidP="003145C7">
            <w:r>
              <w:t xml:space="preserve">Archeologia </w:t>
            </w:r>
          </w:p>
        </w:tc>
        <w:tc>
          <w:tcPr>
            <w:tcW w:w="567" w:type="dxa"/>
          </w:tcPr>
          <w:p w:rsidR="00D3498A" w:rsidRDefault="00D3498A" w:rsidP="003145C7"/>
        </w:tc>
        <w:tc>
          <w:tcPr>
            <w:tcW w:w="645" w:type="dxa"/>
          </w:tcPr>
          <w:p w:rsidR="00D3498A" w:rsidRDefault="00D3498A" w:rsidP="003145C7"/>
        </w:tc>
        <w:tc>
          <w:tcPr>
            <w:tcW w:w="1304" w:type="dxa"/>
          </w:tcPr>
          <w:p w:rsidR="00D3498A" w:rsidRDefault="00D3498A" w:rsidP="003145C7"/>
        </w:tc>
      </w:tr>
      <w:tr w:rsidR="00D3498A" w:rsidTr="00D3498A">
        <w:tc>
          <w:tcPr>
            <w:tcW w:w="1976" w:type="dxa"/>
          </w:tcPr>
          <w:p w:rsidR="00D3498A" w:rsidRDefault="00D3498A">
            <w:r>
              <w:t>Venerdì 15 dicembre 16-20 (4)</w:t>
            </w:r>
          </w:p>
        </w:tc>
        <w:tc>
          <w:tcPr>
            <w:tcW w:w="1930" w:type="dxa"/>
          </w:tcPr>
          <w:p w:rsidR="00D3498A" w:rsidRDefault="00D3498A">
            <w:r>
              <w:t xml:space="preserve">Sortino Convegno su </w:t>
            </w:r>
            <w:proofErr w:type="spellStart"/>
            <w:r>
              <w:t>Pantalica</w:t>
            </w:r>
            <w:proofErr w:type="spellEnd"/>
          </w:p>
        </w:tc>
        <w:tc>
          <w:tcPr>
            <w:tcW w:w="3432" w:type="dxa"/>
          </w:tcPr>
          <w:p w:rsidR="00D3498A" w:rsidRDefault="00D3498A">
            <w:r>
              <w:t>per gli archeologi</w:t>
            </w:r>
          </w:p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  <w:tr w:rsidR="00D3498A" w:rsidTr="00D3498A">
        <w:tc>
          <w:tcPr>
            <w:tcW w:w="1976" w:type="dxa"/>
          </w:tcPr>
          <w:p w:rsidR="00D3498A" w:rsidRDefault="00D3498A">
            <w:r>
              <w:t>Sabato 16 dicembre 9-17 (6)</w:t>
            </w:r>
          </w:p>
        </w:tc>
        <w:tc>
          <w:tcPr>
            <w:tcW w:w="1930" w:type="dxa"/>
          </w:tcPr>
          <w:p w:rsidR="00D3498A" w:rsidRDefault="00D3498A">
            <w:r>
              <w:t xml:space="preserve">Sortino Convegno su </w:t>
            </w:r>
            <w:proofErr w:type="spellStart"/>
            <w:r>
              <w:t>Pantalica</w:t>
            </w:r>
            <w:proofErr w:type="spellEnd"/>
          </w:p>
        </w:tc>
        <w:tc>
          <w:tcPr>
            <w:tcW w:w="3432" w:type="dxa"/>
          </w:tcPr>
          <w:p w:rsidR="00D3498A" w:rsidRDefault="00D3498A">
            <w:r>
              <w:t>Per gli archeologi</w:t>
            </w:r>
          </w:p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  <w:tr w:rsidR="00D3498A" w:rsidTr="00D3498A">
        <w:tc>
          <w:tcPr>
            <w:tcW w:w="1976" w:type="dxa"/>
          </w:tcPr>
          <w:p w:rsidR="00D3498A" w:rsidRDefault="00D3498A"/>
        </w:tc>
        <w:tc>
          <w:tcPr>
            <w:tcW w:w="1930" w:type="dxa"/>
          </w:tcPr>
          <w:p w:rsidR="00D3498A" w:rsidRDefault="00D3498A"/>
        </w:tc>
        <w:tc>
          <w:tcPr>
            <w:tcW w:w="3432" w:type="dxa"/>
          </w:tcPr>
          <w:p w:rsidR="00D3498A" w:rsidRDefault="00D3498A"/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  <w:tr w:rsidR="00D3498A" w:rsidTr="00D3498A">
        <w:tc>
          <w:tcPr>
            <w:tcW w:w="1976" w:type="dxa"/>
          </w:tcPr>
          <w:p w:rsidR="00D3498A" w:rsidRDefault="00D3498A"/>
        </w:tc>
        <w:tc>
          <w:tcPr>
            <w:tcW w:w="1930" w:type="dxa"/>
          </w:tcPr>
          <w:p w:rsidR="00D3498A" w:rsidRDefault="00D3498A"/>
        </w:tc>
        <w:tc>
          <w:tcPr>
            <w:tcW w:w="3432" w:type="dxa"/>
          </w:tcPr>
          <w:p w:rsidR="00D3498A" w:rsidRDefault="00D3498A"/>
        </w:tc>
        <w:tc>
          <w:tcPr>
            <w:tcW w:w="567" w:type="dxa"/>
          </w:tcPr>
          <w:p w:rsidR="00D3498A" w:rsidRDefault="00D3498A"/>
        </w:tc>
        <w:tc>
          <w:tcPr>
            <w:tcW w:w="645" w:type="dxa"/>
          </w:tcPr>
          <w:p w:rsidR="00D3498A" w:rsidRDefault="00D3498A"/>
        </w:tc>
        <w:tc>
          <w:tcPr>
            <w:tcW w:w="1304" w:type="dxa"/>
          </w:tcPr>
          <w:p w:rsidR="00D3498A" w:rsidRDefault="00D3498A"/>
        </w:tc>
      </w:tr>
    </w:tbl>
    <w:p w:rsidR="00330FE0" w:rsidRDefault="00330FE0"/>
    <w:p w:rsidR="00CE142F" w:rsidRPr="00330FE0" w:rsidRDefault="00CE142F" w:rsidP="00CE142F">
      <w:pPr>
        <w:jc w:val="center"/>
        <w:rPr>
          <w:b/>
        </w:rPr>
      </w:pPr>
      <w:r w:rsidRPr="00330FE0">
        <w:rPr>
          <w:b/>
        </w:rPr>
        <w:t xml:space="preserve">Calendario lezioni </w:t>
      </w:r>
      <w:r w:rsidR="001F7134">
        <w:rPr>
          <w:b/>
        </w:rPr>
        <w:t>gennaio</w:t>
      </w:r>
    </w:p>
    <w:p w:rsidR="00CE142F" w:rsidRDefault="00CE142F" w:rsidP="00CE142F"/>
    <w:tbl>
      <w:tblPr>
        <w:tblStyle w:val="Grigliatabella"/>
        <w:tblW w:w="0" w:type="auto"/>
        <w:tblLook w:val="04A0"/>
      </w:tblPr>
      <w:tblGrid>
        <w:gridCol w:w="3510"/>
        <w:gridCol w:w="3008"/>
        <w:gridCol w:w="3260"/>
      </w:tblGrid>
      <w:tr w:rsidR="00CE142F" w:rsidTr="00784859">
        <w:tc>
          <w:tcPr>
            <w:tcW w:w="3510" w:type="dxa"/>
          </w:tcPr>
          <w:p w:rsidR="00CE142F" w:rsidRDefault="00CE142F" w:rsidP="00CE142F">
            <w:r>
              <w:t>Lunedì 15 gennaio, 9-12 (3)</w:t>
            </w:r>
          </w:p>
        </w:tc>
        <w:tc>
          <w:tcPr>
            <w:tcW w:w="3008" w:type="dxa"/>
          </w:tcPr>
          <w:p w:rsidR="00CE142F" w:rsidRDefault="00CE142F" w:rsidP="00784859"/>
        </w:tc>
        <w:tc>
          <w:tcPr>
            <w:tcW w:w="3260" w:type="dxa"/>
          </w:tcPr>
          <w:p w:rsidR="00CE142F" w:rsidRDefault="00CE142F" w:rsidP="00784859"/>
        </w:tc>
      </w:tr>
      <w:tr w:rsidR="00CE142F" w:rsidTr="00784859">
        <w:tc>
          <w:tcPr>
            <w:tcW w:w="3510" w:type="dxa"/>
          </w:tcPr>
          <w:p w:rsidR="00CE142F" w:rsidRDefault="00CE142F" w:rsidP="00CE142F">
            <w:r>
              <w:t>Martedì 16 gennaio 9-10</w:t>
            </w:r>
          </w:p>
        </w:tc>
        <w:tc>
          <w:tcPr>
            <w:tcW w:w="3008" w:type="dxa"/>
          </w:tcPr>
          <w:p w:rsidR="00CE142F" w:rsidRDefault="00CE142F" w:rsidP="00784859">
            <w:r>
              <w:t>Aula rettangolare Coro di Notte</w:t>
            </w:r>
          </w:p>
        </w:tc>
        <w:tc>
          <w:tcPr>
            <w:tcW w:w="3260" w:type="dxa"/>
          </w:tcPr>
          <w:p w:rsidR="00CE142F" w:rsidRDefault="001F7134" w:rsidP="00CE142F">
            <w:r>
              <w:t>Letteratura</w:t>
            </w:r>
            <w:r w:rsidR="00CE142F">
              <w:t xml:space="preserve"> greca introduzione (</w:t>
            </w:r>
            <w:proofErr w:type="spellStart"/>
            <w:r w:rsidR="00C120F5">
              <w:t>Prof.</w:t>
            </w:r>
            <w:r w:rsidR="00CE142F">
              <w:t>Cipolla</w:t>
            </w:r>
            <w:proofErr w:type="spellEnd"/>
            <w:r w:rsidR="00CE142F">
              <w:t>)</w:t>
            </w:r>
          </w:p>
        </w:tc>
      </w:tr>
      <w:tr w:rsidR="00CE142F" w:rsidTr="00784859">
        <w:tc>
          <w:tcPr>
            <w:tcW w:w="3510" w:type="dxa"/>
          </w:tcPr>
          <w:p w:rsidR="00CE142F" w:rsidRDefault="00CE142F" w:rsidP="00CE142F">
            <w:r>
              <w:t>Martedì 16 gennaio, 10-12</w:t>
            </w:r>
          </w:p>
        </w:tc>
        <w:tc>
          <w:tcPr>
            <w:tcW w:w="3008" w:type="dxa"/>
          </w:tcPr>
          <w:p w:rsidR="00CE142F" w:rsidRDefault="009A707B" w:rsidP="00784859">
            <w:r>
              <w:t>Auditorium</w:t>
            </w:r>
          </w:p>
        </w:tc>
        <w:tc>
          <w:tcPr>
            <w:tcW w:w="3260" w:type="dxa"/>
          </w:tcPr>
          <w:p w:rsidR="00CE142F" w:rsidRDefault="001F7134" w:rsidP="00784859">
            <w:r>
              <w:t>Letteratura greca</w:t>
            </w:r>
            <w:r w:rsidR="009A707B">
              <w:t xml:space="preserve"> (</w:t>
            </w:r>
            <w:proofErr w:type="spellStart"/>
            <w:r w:rsidR="00C120F5">
              <w:t>Prof.</w:t>
            </w:r>
            <w:r w:rsidR="009A707B">
              <w:t>Lewin</w:t>
            </w:r>
            <w:proofErr w:type="spellEnd"/>
            <w:r w:rsidR="009A707B">
              <w:t xml:space="preserve">, </w:t>
            </w:r>
            <w:proofErr w:type="spellStart"/>
            <w:r w:rsidR="009A707B">
              <w:t>Mitchel</w:t>
            </w:r>
            <w:proofErr w:type="spellEnd"/>
            <w:r w:rsidR="009A707B">
              <w:t xml:space="preserve">, </w:t>
            </w:r>
            <w:proofErr w:type="spellStart"/>
            <w:r w:rsidR="009A707B">
              <w:t>Marcone</w:t>
            </w:r>
            <w:proofErr w:type="spellEnd"/>
            <w:r w:rsidR="009A707B">
              <w:t xml:space="preserve"> – Presentazione volume Anatolia)</w:t>
            </w:r>
          </w:p>
        </w:tc>
      </w:tr>
      <w:tr w:rsidR="00CE142F" w:rsidTr="00784859">
        <w:tc>
          <w:tcPr>
            <w:tcW w:w="3510" w:type="dxa"/>
          </w:tcPr>
          <w:p w:rsidR="00CE142F" w:rsidRDefault="00CE142F" w:rsidP="00D16FA8">
            <w:r>
              <w:t xml:space="preserve">Mercoledì 17 gennaio, </w:t>
            </w:r>
            <w:r w:rsidR="00D16FA8">
              <w:t>15-18</w:t>
            </w:r>
          </w:p>
        </w:tc>
        <w:tc>
          <w:tcPr>
            <w:tcW w:w="3008" w:type="dxa"/>
          </w:tcPr>
          <w:p w:rsidR="00CE142F" w:rsidRDefault="00D16FA8" w:rsidP="00784859">
            <w:r>
              <w:t>Aula rettangolare Coro di Notte</w:t>
            </w:r>
          </w:p>
        </w:tc>
        <w:tc>
          <w:tcPr>
            <w:tcW w:w="3260" w:type="dxa"/>
          </w:tcPr>
          <w:p w:rsidR="00CE142F" w:rsidRDefault="00C120F5" w:rsidP="00784859">
            <w:r>
              <w:t>Storia moderna (Prof. Adorno)</w:t>
            </w:r>
          </w:p>
        </w:tc>
      </w:tr>
      <w:tr w:rsidR="009A707B" w:rsidTr="00784859">
        <w:tc>
          <w:tcPr>
            <w:tcW w:w="3510" w:type="dxa"/>
          </w:tcPr>
          <w:p w:rsidR="009A707B" w:rsidRDefault="009A707B" w:rsidP="00CE142F">
            <w:r>
              <w:t>Giovedì 18 gennaio 10-13</w:t>
            </w:r>
          </w:p>
        </w:tc>
        <w:tc>
          <w:tcPr>
            <w:tcW w:w="3008" w:type="dxa"/>
          </w:tcPr>
          <w:p w:rsidR="009A707B" w:rsidRDefault="009A707B" w:rsidP="00784859">
            <w:r>
              <w:t>Aula rettangolare Coro di Notte</w:t>
            </w:r>
          </w:p>
        </w:tc>
        <w:tc>
          <w:tcPr>
            <w:tcW w:w="3260" w:type="dxa"/>
          </w:tcPr>
          <w:p w:rsidR="009A707B" w:rsidRDefault="009A707B" w:rsidP="00784859">
            <w:r>
              <w:t>Musicologia (</w:t>
            </w:r>
            <w:r w:rsidR="00C120F5">
              <w:t>Prof.</w:t>
            </w:r>
            <w:r w:rsidR="00D3498A">
              <w:t xml:space="preserve"> </w:t>
            </w:r>
            <w:proofErr w:type="spellStart"/>
            <w:r>
              <w:t>DeLuca</w:t>
            </w:r>
            <w:proofErr w:type="spellEnd"/>
            <w:r>
              <w:t>, Seminara)</w:t>
            </w:r>
          </w:p>
        </w:tc>
      </w:tr>
      <w:tr w:rsidR="00CE142F" w:rsidTr="00784859">
        <w:tc>
          <w:tcPr>
            <w:tcW w:w="3510" w:type="dxa"/>
          </w:tcPr>
          <w:p w:rsidR="00CE142F" w:rsidRDefault="00CE142F" w:rsidP="00784859">
            <w:r>
              <w:t>Giovedì 18 gennaio, 17-19</w:t>
            </w:r>
          </w:p>
        </w:tc>
        <w:tc>
          <w:tcPr>
            <w:tcW w:w="3008" w:type="dxa"/>
          </w:tcPr>
          <w:p w:rsidR="00CE142F" w:rsidRDefault="00CE142F" w:rsidP="00784859">
            <w:r>
              <w:t>Scuola superiore ?</w:t>
            </w:r>
          </w:p>
        </w:tc>
        <w:tc>
          <w:tcPr>
            <w:tcW w:w="3260" w:type="dxa"/>
          </w:tcPr>
          <w:p w:rsidR="00CE142F" w:rsidRDefault="00CE142F" w:rsidP="00784859">
            <w:r>
              <w:t>Storia moderna (</w:t>
            </w:r>
            <w:proofErr w:type="spellStart"/>
            <w:r w:rsidR="00C120F5">
              <w:t>Prof.</w:t>
            </w:r>
            <w:r>
              <w:t>Cappelletti</w:t>
            </w:r>
            <w:proofErr w:type="spellEnd"/>
            <w:r>
              <w:t>)</w:t>
            </w:r>
          </w:p>
          <w:p w:rsidR="00D3498A" w:rsidRDefault="00D3498A" w:rsidP="00784859">
            <w:r>
              <w:t>Storia dell’arte (Prof. Cappelletti)</w:t>
            </w:r>
          </w:p>
        </w:tc>
      </w:tr>
      <w:tr w:rsidR="00CE142F" w:rsidTr="00784859">
        <w:tc>
          <w:tcPr>
            <w:tcW w:w="3510" w:type="dxa"/>
          </w:tcPr>
          <w:p w:rsidR="00CE142F" w:rsidRDefault="00CE142F" w:rsidP="00784859">
            <w:r>
              <w:t>Gioved</w:t>
            </w:r>
            <w:r w:rsidR="001F7134">
              <w:t>ì</w:t>
            </w:r>
            <w:r>
              <w:t xml:space="preserve"> 18 gennaio, </w:t>
            </w:r>
          </w:p>
        </w:tc>
        <w:tc>
          <w:tcPr>
            <w:tcW w:w="3008" w:type="dxa"/>
          </w:tcPr>
          <w:p w:rsidR="00CE142F" w:rsidRDefault="00CE142F" w:rsidP="00784859">
            <w:r>
              <w:t xml:space="preserve">Refettorio piccolo,Biblioteca Ursino Recupero - Convegno Archeologia Quo </w:t>
            </w:r>
            <w:proofErr w:type="spellStart"/>
            <w:r>
              <w:t>Vadis</w:t>
            </w:r>
            <w:proofErr w:type="spellEnd"/>
          </w:p>
        </w:tc>
        <w:tc>
          <w:tcPr>
            <w:tcW w:w="3260" w:type="dxa"/>
          </w:tcPr>
          <w:p w:rsidR="00CE142F" w:rsidRDefault="00D3498A" w:rsidP="00784859">
            <w:r w:rsidRPr="00D3498A">
              <w:rPr>
                <w:b/>
              </w:rPr>
              <w:t>Specifico</w:t>
            </w:r>
            <w:r>
              <w:t xml:space="preserve">: </w:t>
            </w:r>
            <w:r w:rsidR="00CE142F">
              <w:t xml:space="preserve">Per gli archeologi (interventi Volpe, Papi, </w:t>
            </w:r>
            <w:proofErr w:type="spellStart"/>
            <w:r w:rsidR="00CE142F">
              <w:t>Poblome</w:t>
            </w:r>
            <w:proofErr w:type="spellEnd"/>
            <w:r w:rsidR="00CE142F">
              <w:t>)</w:t>
            </w:r>
          </w:p>
        </w:tc>
      </w:tr>
      <w:tr w:rsidR="00CE142F" w:rsidTr="00784859">
        <w:tc>
          <w:tcPr>
            <w:tcW w:w="3510" w:type="dxa"/>
          </w:tcPr>
          <w:p w:rsidR="00CE142F" w:rsidRDefault="00CE142F" w:rsidP="00CE142F">
            <w:r>
              <w:t>Venerdì 19 gennaio, 9,00-15,00 (6)</w:t>
            </w:r>
          </w:p>
        </w:tc>
        <w:tc>
          <w:tcPr>
            <w:tcW w:w="3008" w:type="dxa"/>
          </w:tcPr>
          <w:p w:rsidR="00CE142F" w:rsidRDefault="00CE142F" w:rsidP="00784859">
            <w:r>
              <w:t xml:space="preserve">Refettorio piccolo,Biblioteca Ursino Recupero - Convegno Archeologia Quo </w:t>
            </w:r>
            <w:proofErr w:type="spellStart"/>
            <w:r>
              <w:t>Vadis</w:t>
            </w:r>
            <w:proofErr w:type="spellEnd"/>
          </w:p>
        </w:tc>
        <w:tc>
          <w:tcPr>
            <w:tcW w:w="3260" w:type="dxa"/>
          </w:tcPr>
          <w:p w:rsidR="00CE142F" w:rsidRDefault="00D3498A" w:rsidP="00784859">
            <w:r w:rsidRPr="00D3498A">
              <w:rPr>
                <w:b/>
              </w:rPr>
              <w:t>Specifico</w:t>
            </w:r>
            <w:r>
              <w:t xml:space="preserve">: </w:t>
            </w:r>
            <w:r w:rsidR="00CE142F">
              <w:t>Per gli archeologi</w:t>
            </w:r>
          </w:p>
        </w:tc>
      </w:tr>
    </w:tbl>
    <w:p w:rsidR="00CE142F" w:rsidRDefault="00CE142F" w:rsidP="00CE142F"/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D3498A" w:rsidTr="00D3498A">
        <w:tc>
          <w:tcPr>
            <w:tcW w:w="3259" w:type="dxa"/>
          </w:tcPr>
          <w:p w:rsidR="00D3498A" w:rsidRDefault="00D3498A" w:rsidP="00D3498A">
            <w:r>
              <w:t>Martedì, 13 febbraio</w:t>
            </w:r>
          </w:p>
        </w:tc>
        <w:tc>
          <w:tcPr>
            <w:tcW w:w="3259" w:type="dxa"/>
          </w:tcPr>
          <w:p w:rsidR="00D3498A" w:rsidRDefault="00D3498A">
            <w:r>
              <w:t>15-18</w:t>
            </w:r>
          </w:p>
        </w:tc>
        <w:tc>
          <w:tcPr>
            <w:tcW w:w="3260" w:type="dxa"/>
          </w:tcPr>
          <w:p w:rsidR="00D3498A" w:rsidRDefault="00D3498A">
            <w:r>
              <w:t>Laboratorio di informatica</w:t>
            </w:r>
          </w:p>
        </w:tc>
      </w:tr>
      <w:tr w:rsidR="00D3498A" w:rsidTr="00D3498A">
        <w:tc>
          <w:tcPr>
            <w:tcW w:w="3259" w:type="dxa"/>
          </w:tcPr>
          <w:p w:rsidR="00D3498A" w:rsidRDefault="00D3498A" w:rsidP="00D3498A">
            <w:r>
              <w:t>Mercoledì, 14 febbraio</w:t>
            </w:r>
          </w:p>
        </w:tc>
        <w:tc>
          <w:tcPr>
            <w:tcW w:w="3259" w:type="dxa"/>
          </w:tcPr>
          <w:p w:rsidR="00D3498A" w:rsidRPr="00302CB7" w:rsidRDefault="00D3498A" w:rsidP="00B00695">
            <w:r w:rsidRPr="00302CB7">
              <w:t>15</w:t>
            </w:r>
            <w:r>
              <w:t>-18</w:t>
            </w:r>
          </w:p>
        </w:tc>
        <w:tc>
          <w:tcPr>
            <w:tcW w:w="3260" w:type="dxa"/>
          </w:tcPr>
          <w:p w:rsidR="00D3498A" w:rsidRDefault="00D3498A">
            <w:r>
              <w:t>Laboratorio di informatica</w:t>
            </w:r>
          </w:p>
        </w:tc>
      </w:tr>
      <w:tr w:rsidR="00D3498A" w:rsidTr="00D3498A">
        <w:tc>
          <w:tcPr>
            <w:tcW w:w="3259" w:type="dxa"/>
          </w:tcPr>
          <w:p w:rsidR="00D3498A" w:rsidRDefault="00D3498A">
            <w:r>
              <w:t>Giovedì, 15 febbraio</w:t>
            </w:r>
          </w:p>
        </w:tc>
        <w:tc>
          <w:tcPr>
            <w:tcW w:w="3259" w:type="dxa"/>
          </w:tcPr>
          <w:p w:rsidR="00D3498A" w:rsidRPr="00302CB7" w:rsidRDefault="00D3498A" w:rsidP="00B00695">
            <w:r w:rsidRPr="00302CB7">
              <w:t>15</w:t>
            </w:r>
            <w:r>
              <w:t>-18</w:t>
            </w:r>
          </w:p>
        </w:tc>
        <w:tc>
          <w:tcPr>
            <w:tcW w:w="3260" w:type="dxa"/>
          </w:tcPr>
          <w:p w:rsidR="00D3498A" w:rsidRDefault="00D3498A">
            <w:r>
              <w:t>Laboratorio di informatica</w:t>
            </w:r>
          </w:p>
        </w:tc>
      </w:tr>
      <w:tr w:rsidR="00D3498A" w:rsidTr="00D3498A">
        <w:tc>
          <w:tcPr>
            <w:tcW w:w="3259" w:type="dxa"/>
          </w:tcPr>
          <w:p w:rsidR="00D3498A" w:rsidRDefault="00D3498A">
            <w:r>
              <w:t>Mercoledì 21 febbraio</w:t>
            </w:r>
          </w:p>
        </w:tc>
        <w:tc>
          <w:tcPr>
            <w:tcW w:w="3259" w:type="dxa"/>
          </w:tcPr>
          <w:p w:rsidR="00D3498A" w:rsidRDefault="00D3498A">
            <w:r>
              <w:t>15-18</w:t>
            </w:r>
          </w:p>
        </w:tc>
        <w:tc>
          <w:tcPr>
            <w:tcW w:w="3260" w:type="dxa"/>
          </w:tcPr>
          <w:p w:rsidR="00D3498A" w:rsidRDefault="00D3498A">
            <w:proofErr w:type="spellStart"/>
            <w:r>
              <w:t>Archeometria</w:t>
            </w:r>
            <w:proofErr w:type="spellEnd"/>
            <w:r>
              <w:t xml:space="preserve"> (</w:t>
            </w:r>
            <w:proofErr w:type="spellStart"/>
            <w:r>
              <w:t>Guelli</w:t>
            </w:r>
            <w:proofErr w:type="spellEnd"/>
            <w:r>
              <w:t>)</w:t>
            </w:r>
          </w:p>
        </w:tc>
      </w:tr>
      <w:tr w:rsidR="00D3498A" w:rsidTr="00D3498A">
        <w:tc>
          <w:tcPr>
            <w:tcW w:w="3259" w:type="dxa"/>
          </w:tcPr>
          <w:p w:rsidR="00D3498A" w:rsidRDefault="00D3498A"/>
        </w:tc>
        <w:tc>
          <w:tcPr>
            <w:tcW w:w="3259" w:type="dxa"/>
          </w:tcPr>
          <w:p w:rsidR="00D3498A" w:rsidRDefault="00D3498A"/>
        </w:tc>
        <w:tc>
          <w:tcPr>
            <w:tcW w:w="3260" w:type="dxa"/>
          </w:tcPr>
          <w:p w:rsidR="00D3498A" w:rsidRDefault="00D3498A"/>
        </w:tc>
      </w:tr>
    </w:tbl>
    <w:p w:rsidR="00CE142F" w:rsidRDefault="00CE142F"/>
    <w:sectPr w:rsidR="00CE142F" w:rsidSect="00AE11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30FE0"/>
    <w:rsid w:val="001A5903"/>
    <w:rsid w:val="001F7134"/>
    <w:rsid w:val="003145C7"/>
    <w:rsid w:val="00330FE0"/>
    <w:rsid w:val="004B2813"/>
    <w:rsid w:val="0089799C"/>
    <w:rsid w:val="00910804"/>
    <w:rsid w:val="009A707B"/>
    <w:rsid w:val="00AE119A"/>
    <w:rsid w:val="00C120F5"/>
    <w:rsid w:val="00CE142F"/>
    <w:rsid w:val="00D16FA8"/>
    <w:rsid w:val="00D3498A"/>
    <w:rsid w:val="00E2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11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0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2018-01-11T09:42:00Z</dcterms:created>
  <dcterms:modified xsi:type="dcterms:W3CDTF">2018-02-10T00:45:00Z</dcterms:modified>
</cp:coreProperties>
</file>