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8AF" w:rsidRPr="00BA28AF" w:rsidRDefault="00BA28AF" w:rsidP="00BA28AF">
      <w:pPr>
        <w:spacing w:line="360" w:lineRule="auto"/>
        <w:jc w:val="center"/>
        <w:rPr>
          <w:rFonts w:ascii="Helvetica" w:hAnsi="Helvetica" w:cs="Arial"/>
          <w:b/>
          <w:bCs/>
          <w:sz w:val="24"/>
          <w:szCs w:val="24"/>
        </w:rPr>
      </w:pPr>
      <w:r w:rsidRPr="00BA28AF">
        <w:rPr>
          <w:rFonts w:ascii="Helvetica" w:hAnsi="Helvetica" w:cs="Arial"/>
          <w:b/>
          <w:bCs/>
          <w:sz w:val="24"/>
          <w:szCs w:val="24"/>
        </w:rPr>
        <w:t>CALENDARIO DEGLI ESAMI DI FILOLOGIA E CRITICA DELLE LETTERATURE ROMANZE</w:t>
      </w:r>
    </w:p>
    <w:p w:rsidR="00BA28AF" w:rsidRPr="00BA28AF" w:rsidRDefault="00BA28AF" w:rsidP="00BA28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 w:val="24"/>
          <w:szCs w:val="24"/>
        </w:rPr>
      </w:pPr>
      <w:r w:rsidRPr="00BA28AF">
        <w:rPr>
          <w:rFonts w:ascii="Helvetica" w:hAnsi="Helvetica" w:cs="Arial"/>
          <w:sz w:val="24"/>
          <w:szCs w:val="24"/>
        </w:rPr>
        <w:t>Ricordo che non è necessario presentarsi nel giorno di apertura dell’appello; ci si deve presentare nel giorno</w:t>
      </w:r>
      <w:r>
        <w:rPr>
          <w:rFonts w:ascii="Helvetica" w:hAnsi="Helvetica" w:cs="Arial"/>
          <w:sz w:val="24"/>
          <w:szCs w:val="24"/>
        </w:rPr>
        <w:t xml:space="preserve"> e nell’ora</w:t>
      </w:r>
      <w:r w:rsidRPr="00BA28AF">
        <w:rPr>
          <w:rFonts w:ascii="Helvetica" w:hAnsi="Helvetica" w:cs="Arial"/>
          <w:sz w:val="24"/>
          <w:szCs w:val="24"/>
        </w:rPr>
        <w:t xml:space="preserve"> previst</w:t>
      </w:r>
      <w:r>
        <w:rPr>
          <w:rFonts w:ascii="Helvetica" w:hAnsi="Helvetica" w:cs="Arial"/>
          <w:sz w:val="24"/>
          <w:szCs w:val="24"/>
        </w:rPr>
        <w:t>i</w:t>
      </w:r>
      <w:r w:rsidRPr="00BA28AF">
        <w:rPr>
          <w:rFonts w:ascii="Helvetica" w:hAnsi="Helvetica" w:cs="Arial"/>
          <w:sz w:val="24"/>
          <w:szCs w:val="24"/>
        </w:rPr>
        <w:t xml:space="preserve"> </w:t>
      </w:r>
      <w:r>
        <w:rPr>
          <w:rFonts w:ascii="Helvetica" w:hAnsi="Helvetica" w:cs="Arial"/>
          <w:sz w:val="24"/>
          <w:szCs w:val="24"/>
        </w:rPr>
        <w:t>nel</w:t>
      </w:r>
      <w:r w:rsidRPr="00BA28AF">
        <w:rPr>
          <w:rFonts w:ascii="Helvetica" w:hAnsi="Helvetica" w:cs="Arial"/>
          <w:sz w:val="24"/>
          <w:szCs w:val="24"/>
        </w:rPr>
        <w:t xml:space="preserve"> calendario di esami.</w:t>
      </w:r>
    </w:p>
    <w:p w:rsidR="00BA28AF" w:rsidRPr="00BA28AF" w:rsidRDefault="00BA28AF" w:rsidP="00457923">
      <w:pPr>
        <w:rPr>
          <w:rFonts w:ascii="Helvetica" w:eastAsia="Times New Roman" w:hAnsi="Helvetica" w:cs="Arial"/>
          <w:color w:val="000000"/>
          <w:sz w:val="24"/>
          <w:szCs w:val="24"/>
          <w:highlight w:val="yellow"/>
        </w:rPr>
      </w:pPr>
    </w:p>
    <w:p w:rsidR="00460DA0" w:rsidRPr="00BA28AF" w:rsidRDefault="00460DA0" w:rsidP="00457923">
      <w:pPr>
        <w:rPr>
          <w:rFonts w:ascii="Helvetica" w:eastAsia="Times New Roman" w:hAnsi="Helvetica" w:cs="Arial"/>
          <w:color w:val="000000"/>
          <w:sz w:val="24"/>
          <w:szCs w:val="24"/>
        </w:rPr>
      </w:pP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17 Febbra</w:t>
      </w:r>
      <w:r w:rsidR="00BA28AF" w:rsidRPr="00BA28AF">
        <w:rPr>
          <w:rFonts w:ascii="Helvetica" w:eastAsia="Times New Roman" w:hAnsi="Helvetica" w:cs="Arial"/>
          <w:color w:val="000000"/>
          <w:sz w:val="24"/>
          <w:szCs w:val="24"/>
        </w:rPr>
        <w:t xml:space="preserve">io, </w:t>
      </w: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 xml:space="preserve">ore </w:t>
      </w:r>
      <w:r w:rsidR="00BA28AF" w:rsidRPr="00BA28AF">
        <w:rPr>
          <w:rFonts w:ascii="Helvetica" w:eastAsia="Times New Roman" w:hAnsi="Helvetica" w:cs="Arial"/>
          <w:color w:val="000000"/>
          <w:sz w:val="24"/>
          <w:szCs w:val="24"/>
        </w:rPr>
        <w:t>10</w:t>
      </w: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,</w:t>
      </w:r>
      <w:r w:rsidR="00BA28AF" w:rsidRPr="00BA28AF">
        <w:rPr>
          <w:rFonts w:ascii="Helvetica" w:eastAsia="Times New Roman" w:hAnsi="Helvetica" w:cs="Arial"/>
          <w:color w:val="000000"/>
          <w:sz w:val="24"/>
          <w:szCs w:val="24"/>
        </w:rPr>
        <w:t>0</w:t>
      </w: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0, studio n. 114</w:t>
      </w:r>
    </w:p>
    <w:p w:rsidR="00460DA0" w:rsidRPr="00BA28AF" w:rsidRDefault="00460DA0" w:rsidP="00457923">
      <w:pPr>
        <w:rPr>
          <w:rFonts w:ascii="Helvetica" w:eastAsia="Times New Roman" w:hAnsi="Helvetica" w:cs="Arial"/>
          <w:color w:val="000000"/>
          <w:sz w:val="24"/>
          <w:szCs w:val="24"/>
        </w:rPr>
      </w:pPr>
    </w:p>
    <w:p w:rsidR="00460DA0" w:rsidRPr="00BA28AF" w:rsidRDefault="00460DA0" w:rsidP="00BA28AF">
      <w:pPr>
        <w:pStyle w:val="Paragrafoelenco"/>
        <w:numPr>
          <w:ilvl w:val="0"/>
          <w:numId w:val="1"/>
        </w:numPr>
        <w:rPr>
          <w:rFonts w:ascii="Helvetica" w:eastAsia="Times New Roman" w:hAnsi="Helvetica" w:cs="Arial"/>
          <w:color w:val="000000"/>
          <w:sz w:val="20"/>
          <w:szCs w:val="20"/>
        </w:rPr>
      </w:pP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CIPRIA </w:t>
      </w:r>
      <w:r w:rsidR="00BA28AF" w:rsidRPr="00BA28AF">
        <w:rPr>
          <w:rFonts w:ascii="Helvetica" w:eastAsia="Times New Roman" w:hAnsi="Helvetica" w:cs="Arial"/>
          <w:color w:val="000000"/>
          <w:sz w:val="24"/>
          <w:szCs w:val="24"/>
        </w:rPr>
        <w:t>Alice </w:t>
      </w: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br/>
      </w:r>
    </w:p>
    <w:p w:rsidR="00460DA0" w:rsidRPr="00BA28AF" w:rsidRDefault="00460DA0" w:rsidP="00BA28AF">
      <w:pPr>
        <w:pStyle w:val="Paragrafoelenco"/>
        <w:numPr>
          <w:ilvl w:val="0"/>
          <w:numId w:val="1"/>
        </w:numPr>
        <w:rPr>
          <w:rFonts w:ascii="Helvetica" w:eastAsia="Times New Roman" w:hAnsi="Helvetica" w:cs="Arial"/>
          <w:color w:val="000000"/>
          <w:sz w:val="20"/>
          <w:szCs w:val="20"/>
        </w:rPr>
      </w:pP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GIORDANO </w:t>
      </w:r>
      <w:r w:rsidR="00BA28AF" w:rsidRPr="00BA28AF">
        <w:rPr>
          <w:rFonts w:ascii="Helvetica" w:eastAsia="Times New Roman" w:hAnsi="Helvetica" w:cs="Arial"/>
          <w:color w:val="000000"/>
          <w:sz w:val="24"/>
          <w:szCs w:val="24"/>
        </w:rPr>
        <w:t>Giorgia </w:t>
      </w: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br/>
      </w:r>
    </w:p>
    <w:p w:rsidR="00460DA0" w:rsidRPr="00BA28AF" w:rsidRDefault="00460DA0" w:rsidP="00BA28AF">
      <w:pPr>
        <w:pStyle w:val="Paragrafoelenco"/>
        <w:numPr>
          <w:ilvl w:val="0"/>
          <w:numId w:val="1"/>
        </w:numPr>
        <w:rPr>
          <w:rFonts w:ascii="Helvetica" w:eastAsia="Times New Roman" w:hAnsi="Helvetica" w:cs="Arial"/>
          <w:color w:val="000000"/>
          <w:sz w:val="20"/>
          <w:szCs w:val="20"/>
        </w:rPr>
      </w:pP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LOMBARDO </w:t>
      </w:r>
      <w:r w:rsidR="00BA28AF" w:rsidRPr="00BA28AF">
        <w:rPr>
          <w:rFonts w:ascii="Helvetica" w:eastAsia="Times New Roman" w:hAnsi="Helvetica" w:cs="Arial"/>
          <w:color w:val="000000"/>
          <w:sz w:val="24"/>
          <w:szCs w:val="24"/>
        </w:rPr>
        <w:t>Carmelo </w:t>
      </w: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br/>
      </w:r>
    </w:p>
    <w:p w:rsidR="00460DA0" w:rsidRPr="00BA28AF" w:rsidRDefault="00460DA0" w:rsidP="00BA28AF">
      <w:pPr>
        <w:pStyle w:val="Paragrafoelenco"/>
        <w:numPr>
          <w:ilvl w:val="0"/>
          <w:numId w:val="1"/>
        </w:numPr>
        <w:rPr>
          <w:rFonts w:ascii="Helvetica" w:eastAsia="Times New Roman" w:hAnsi="Helvetica" w:cs="Arial"/>
          <w:color w:val="000000"/>
          <w:sz w:val="20"/>
          <w:szCs w:val="20"/>
        </w:rPr>
      </w:pP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PICONE </w:t>
      </w:r>
      <w:r w:rsidR="00BA28AF" w:rsidRPr="00BA28AF">
        <w:rPr>
          <w:rFonts w:ascii="Helvetica" w:eastAsia="Times New Roman" w:hAnsi="Helvetica" w:cs="Arial"/>
          <w:color w:val="000000"/>
          <w:sz w:val="24"/>
          <w:szCs w:val="24"/>
        </w:rPr>
        <w:t>Marco Angelo </w:t>
      </w: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br/>
      </w:r>
    </w:p>
    <w:p w:rsidR="00460DA0" w:rsidRPr="00BA28AF" w:rsidRDefault="00460DA0" w:rsidP="00BA28AF">
      <w:pPr>
        <w:pStyle w:val="Paragrafoelenco"/>
        <w:numPr>
          <w:ilvl w:val="0"/>
          <w:numId w:val="1"/>
        </w:numPr>
        <w:rPr>
          <w:rFonts w:ascii="Helvetica" w:eastAsia="Times New Roman" w:hAnsi="Helvetica" w:cs="Arial"/>
          <w:color w:val="000000"/>
          <w:sz w:val="20"/>
          <w:szCs w:val="20"/>
        </w:rPr>
      </w:pP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PIRRELLO </w:t>
      </w:r>
      <w:r w:rsidR="00BA28AF" w:rsidRPr="00BA28AF">
        <w:rPr>
          <w:rFonts w:ascii="Helvetica" w:eastAsia="Times New Roman" w:hAnsi="Helvetica" w:cs="Arial"/>
          <w:color w:val="000000"/>
          <w:sz w:val="24"/>
          <w:szCs w:val="24"/>
        </w:rPr>
        <w:t>Celeste </w:t>
      </w: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br/>
      </w:r>
    </w:p>
    <w:p w:rsidR="00460DA0" w:rsidRPr="00BA28AF" w:rsidRDefault="00460DA0" w:rsidP="00BA28AF">
      <w:pPr>
        <w:pStyle w:val="Paragrafoelenco"/>
        <w:numPr>
          <w:ilvl w:val="0"/>
          <w:numId w:val="1"/>
        </w:numPr>
        <w:rPr>
          <w:rFonts w:ascii="Helvetica" w:eastAsia="Times New Roman" w:hAnsi="Helvetica" w:cs="Arial"/>
          <w:color w:val="000000"/>
          <w:sz w:val="24"/>
          <w:szCs w:val="24"/>
        </w:rPr>
      </w:pP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ROBERTI </w:t>
      </w:r>
      <w:r w:rsidR="00BA28AF" w:rsidRPr="00BA28AF">
        <w:rPr>
          <w:rFonts w:ascii="Helvetica" w:eastAsia="Times New Roman" w:hAnsi="Helvetica" w:cs="Arial"/>
          <w:color w:val="000000"/>
          <w:sz w:val="24"/>
          <w:szCs w:val="24"/>
        </w:rPr>
        <w:t>Valentina </w:t>
      </w:r>
    </w:p>
    <w:p w:rsidR="00460DA0" w:rsidRPr="00BA28AF" w:rsidRDefault="00460DA0" w:rsidP="00457923">
      <w:pPr>
        <w:rPr>
          <w:rFonts w:ascii="Helvetica" w:eastAsia="Times New Roman" w:hAnsi="Helvetica" w:cs="Arial"/>
          <w:color w:val="000000"/>
          <w:sz w:val="24"/>
          <w:szCs w:val="24"/>
        </w:rPr>
      </w:pPr>
    </w:p>
    <w:p w:rsidR="00460DA0" w:rsidRPr="00BA28AF" w:rsidRDefault="00460DA0" w:rsidP="00457923">
      <w:pPr>
        <w:rPr>
          <w:rFonts w:ascii="Helvetica" w:eastAsia="Times New Roman" w:hAnsi="Helvetica" w:cs="Arial"/>
          <w:color w:val="000000"/>
          <w:sz w:val="20"/>
          <w:szCs w:val="20"/>
        </w:rPr>
      </w:pPr>
      <w:r w:rsidRPr="00A1733F">
        <w:rPr>
          <w:rFonts w:ascii="Helvetica" w:eastAsia="Times New Roman" w:hAnsi="Helvetica" w:cs="Arial"/>
          <w:color w:val="000000"/>
          <w:sz w:val="24"/>
          <w:szCs w:val="24"/>
        </w:rPr>
        <w:br/>
      </w:r>
    </w:p>
    <w:p w:rsidR="00460DA0" w:rsidRPr="00BA28AF" w:rsidRDefault="00460DA0" w:rsidP="00460DA0">
      <w:pPr>
        <w:rPr>
          <w:rFonts w:ascii="Helvetica" w:eastAsia="Times New Roman" w:hAnsi="Helvetica" w:cs="Arial"/>
          <w:color w:val="000000"/>
          <w:sz w:val="24"/>
          <w:szCs w:val="24"/>
        </w:rPr>
      </w:pP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24 Febb</w:t>
      </w:r>
      <w:r w:rsidR="00BA28AF">
        <w:rPr>
          <w:rFonts w:ascii="Helvetica" w:eastAsia="Times New Roman" w:hAnsi="Helvetica" w:cs="Arial"/>
          <w:color w:val="000000"/>
          <w:sz w:val="24"/>
          <w:szCs w:val="24"/>
        </w:rPr>
        <w:t>r</w:t>
      </w:r>
      <w:r w:rsidRPr="00BA28AF">
        <w:rPr>
          <w:rFonts w:ascii="Helvetica" w:eastAsia="Times New Roman" w:hAnsi="Helvetica" w:cs="Arial"/>
          <w:color w:val="000000"/>
          <w:sz w:val="24"/>
          <w:szCs w:val="24"/>
        </w:rPr>
        <w:t>aio, ore 15,30, studio n. 114</w:t>
      </w:r>
    </w:p>
    <w:p w:rsidR="00460DA0" w:rsidRPr="00BA28AF" w:rsidRDefault="00460DA0" w:rsidP="00460DA0">
      <w:pPr>
        <w:rPr>
          <w:rFonts w:ascii="Helvetica" w:eastAsia="Times New Roman" w:hAnsi="Helvetica" w:cs="Arial"/>
          <w:color w:val="000000"/>
          <w:sz w:val="24"/>
          <w:szCs w:val="24"/>
        </w:rPr>
      </w:pPr>
    </w:p>
    <w:p w:rsidR="00460DA0" w:rsidRPr="00011110" w:rsidRDefault="00460DA0" w:rsidP="00011110">
      <w:pPr>
        <w:pStyle w:val="Paragrafoelenco"/>
        <w:numPr>
          <w:ilvl w:val="0"/>
          <w:numId w:val="2"/>
        </w:numPr>
        <w:rPr>
          <w:rFonts w:ascii="Helvetica" w:eastAsia="Times New Roman" w:hAnsi="Helvetica" w:cs="Arial"/>
          <w:color w:val="000000"/>
          <w:sz w:val="20"/>
          <w:szCs w:val="20"/>
        </w:rPr>
      </w:pPr>
      <w:r w:rsidRPr="00011110">
        <w:rPr>
          <w:rFonts w:ascii="Helvetica" w:eastAsia="Times New Roman" w:hAnsi="Helvetica" w:cs="Arial"/>
          <w:color w:val="000000"/>
          <w:sz w:val="24"/>
          <w:szCs w:val="24"/>
        </w:rPr>
        <w:t>CORRENTI </w:t>
      </w:r>
      <w:r w:rsidR="00BA28AF" w:rsidRPr="00011110">
        <w:rPr>
          <w:rFonts w:ascii="Helvetica" w:eastAsia="Times New Roman" w:hAnsi="Helvetica" w:cs="Arial"/>
          <w:color w:val="000000"/>
          <w:sz w:val="24"/>
          <w:szCs w:val="24"/>
        </w:rPr>
        <w:t>Antonino Gianluca </w:t>
      </w:r>
      <w:r w:rsidRPr="00011110">
        <w:rPr>
          <w:rFonts w:ascii="Helvetica" w:eastAsia="Times New Roman" w:hAnsi="Helvetica" w:cs="Arial"/>
          <w:color w:val="000000"/>
          <w:sz w:val="24"/>
          <w:szCs w:val="24"/>
        </w:rPr>
        <w:br/>
      </w:r>
    </w:p>
    <w:p w:rsidR="00460DA0" w:rsidRPr="00011110" w:rsidRDefault="00BA28AF" w:rsidP="00011110">
      <w:pPr>
        <w:pStyle w:val="Paragrafoelenco"/>
        <w:numPr>
          <w:ilvl w:val="0"/>
          <w:numId w:val="2"/>
        </w:numPr>
        <w:rPr>
          <w:rFonts w:ascii="Helvetica" w:eastAsia="Times New Roman" w:hAnsi="Helvetica" w:cs="Arial"/>
          <w:color w:val="000000"/>
          <w:sz w:val="24"/>
          <w:szCs w:val="24"/>
        </w:rPr>
      </w:pPr>
      <w:r w:rsidRPr="00011110">
        <w:rPr>
          <w:rFonts w:ascii="Helvetica" w:eastAsia="Times New Roman" w:hAnsi="Helvetica" w:cs="Arial"/>
          <w:color w:val="000000"/>
          <w:sz w:val="24"/>
          <w:szCs w:val="24"/>
        </w:rPr>
        <w:t>SCALISI Chiara </w:t>
      </w:r>
      <w:r w:rsidRPr="00011110">
        <w:rPr>
          <w:rFonts w:ascii="Helvetica" w:eastAsia="Times New Roman" w:hAnsi="Helvetica" w:cs="Arial"/>
          <w:color w:val="000000"/>
          <w:sz w:val="24"/>
          <w:szCs w:val="24"/>
        </w:rPr>
        <w:br/>
      </w:r>
      <w:bookmarkStart w:id="0" w:name="_GoBack"/>
      <w:bookmarkEnd w:id="0"/>
    </w:p>
    <w:p w:rsidR="00460DA0" w:rsidRPr="00011110" w:rsidRDefault="00BA28AF" w:rsidP="00011110">
      <w:pPr>
        <w:pStyle w:val="Paragrafoelenco"/>
        <w:numPr>
          <w:ilvl w:val="0"/>
          <w:numId w:val="2"/>
        </w:numPr>
        <w:rPr>
          <w:rFonts w:ascii="Helvetica" w:eastAsia="Times New Roman" w:hAnsi="Helvetica" w:cs="Arial"/>
          <w:color w:val="000000"/>
          <w:sz w:val="20"/>
          <w:szCs w:val="20"/>
        </w:rPr>
      </w:pPr>
      <w:r w:rsidRPr="00011110">
        <w:rPr>
          <w:rFonts w:ascii="Helvetica" w:eastAsia="Times New Roman" w:hAnsi="Helvetica" w:cs="Arial"/>
          <w:color w:val="000000"/>
          <w:sz w:val="24"/>
          <w:szCs w:val="24"/>
        </w:rPr>
        <w:t>TAFURI Ramona </w:t>
      </w:r>
      <w:r w:rsidRPr="00011110">
        <w:rPr>
          <w:rFonts w:ascii="Helvetica" w:eastAsia="Times New Roman" w:hAnsi="Helvetica" w:cs="Arial"/>
          <w:color w:val="000000"/>
          <w:sz w:val="24"/>
          <w:szCs w:val="24"/>
        </w:rPr>
        <w:br/>
      </w:r>
    </w:p>
    <w:p w:rsidR="009307A7" w:rsidRPr="00011110" w:rsidRDefault="00460DA0" w:rsidP="00011110">
      <w:pPr>
        <w:pStyle w:val="Paragrafoelenco"/>
        <w:numPr>
          <w:ilvl w:val="0"/>
          <w:numId w:val="2"/>
        </w:numPr>
        <w:rPr>
          <w:rFonts w:ascii="Helvetica" w:eastAsia="Times New Roman" w:hAnsi="Helvetica" w:cs="Arial"/>
          <w:color w:val="000000"/>
          <w:sz w:val="20"/>
          <w:szCs w:val="20"/>
        </w:rPr>
      </w:pPr>
      <w:r w:rsidRPr="00011110">
        <w:rPr>
          <w:rFonts w:ascii="Helvetica" w:eastAsia="Times New Roman" w:hAnsi="Helvetica" w:cs="Arial"/>
          <w:color w:val="000000"/>
          <w:sz w:val="24"/>
          <w:szCs w:val="24"/>
        </w:rPr>
        <w:t>TANASI </w:t>
      </w:r>
      <w:r w:rsidR="00BA28AF" w:rsidRPr="00011110">
        <w:rPr>
          <w:rFonts w:ascii="Helvetica" w:eastAsia="Times New Roman" w:hAnsi="Helvetica" w:cs="Arial"/>
          <w:color w:val="000000"/>
          <w:sz w:val="24"/>
          <w:szCs w:val="24"/>
        </w:rPr>
        <w:t>Miriam </w:t>
      </w:r>
      <w:r w:rsidRPr="00011110">
        <w:rPr>
          <w:rFonts w:ascii="Helvetica" w:eastAsia="Times New Roman" w:hAnsi="Helvetica" w:cs="Arial"/>
          <w:color w:val="000000"/>
          <w:sz w:val="24"/>
          <w:szCs w:val="24"/>
        </w:rPr>
        <w:br/>
      </w:r>
    </w:p>
    <w:p w:rsidR="00460DA0" w:rsidRPr="00BA28AF" w:rsidRDefault="00460DA0">
      <w:pPr>
        <w:rPr>
          <w:rFonts w:ascii="Helvetica" w:hAnsi="Helvetica"/>
        </w:rPr>
      </w:pPr>
    </w:p>
    <w:sectPr w:rsidR="00460DA0" w:rsidRPr="00BA28AF" w:rsidSect="00CE05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B7303"/>
    <w:multiLevelType w:val="hybridMultilevel"/>
    <w:tmpl w:val="24A41D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D4CB6"/>
    <w:multiLevelType w:val="hybridMultilevel"/>
    <w:tmpl w:val="2C2274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A0"/>
    <w:rsid w:val="00011110"/>
    <w:rsid w:val="0002409C"/>
    <w:rsid w:val="000378C7"/>
    <w:rsid w:val="00037E94"/>
    <w:rsid w:val="000472F2"/>
    <w:rsid w:val="000567D7"/>
    <w:rsid w:val="00057793"/>
    <w:rsid w:val="00075364"/>
    <w:rsid w:val="000D1CBE"/>
    <w:rsid w:val="001138C9"/>
    <w:rsid w:val="00116FFA"/>
    <w:rsid w:val="00133475"/>
    <w:rsid w:val="001377DE"/>
    <w:rsid w:val="001408DC"/>
    <w:rsid w:val="00152EB3"/>
    <w:rsid w:val="0015446F"/>
    <w:rsid w:val="001562B9"/>
    <w:rsid w:val="00160634"/>
    <w:rsid w:val="001674CF"/>
    <w:rsid w:val="0018567C"/>
    <w:rsid w:val="001A24DD"/>
    <w:rsid w:val="001B6790"/>
    <w:rsid w:val="001D3573"/>
    <w:rsid w:val="001D6793"/>
    <w:rsid w:val="001F043C"/>
    <w:rsid w:val="00202160"/>
    <w:rsid w:val="002044BD"/>
    <w:rsid w:val="00230177"/>
    <w:rsid w:val="00237C69"/>
    <w:rsid w:val="002427BC"/>
    <w:rsid w:val="00264A47"/>
    <w:rsid w:val="00272560"/>
    <w:rsid w:val="0027365C"/>
    <w:rsid w:val="00276860"/>
    <w:rsid w:val="002C7260"/>
    <w:rsid w:val="002E0728"/>
    <w:rsid w:val="002E7FC5"/>
    <w:rsid w:val="002F1072"/>
    <w:rsid w:val="00306679"/>
    <w:rsid w:val="0034127A"/>
    <w:rsid w:val="003549D3"/>
    <w:rsid w:val="00362435"/>
    <w:rsid w:val="00364B5C"/>
    <w:rsid w:val="00374937"/>
    <w:rsid w:val="00385D90"/>
    <w:rsid w:val="003942CE"/>
    <w:rsid w:val="003A7889"/>
    <w:rsid w:val="003B4B40"/>
    <w:rsid w:val="003C4E83"/>
    <w:rsid w:val="003D7307"/>
    <w:rsid w:val="003F23EE"/>
    <w:rsid w:val="00402686"/>
    <w:rsid w:val="00415E87"/>
    <w:rsid w:val="004208D3"/>
    <w:rsid w:val="004605CB"/>
    <w:rsid w:val="00460DA0"/>
    <w:rsid w:val="00464A5C"/>
    <w:rsid w:val="004722ED"/>
    <w:rsid w:val="0047673E"/>
    <w:rsid w:val="004921CC"/>
    <w:rsid w:val="004941F8"/>
    <w:rsid w:val="0049468A"/>
    <w:rsid w:val="004A103A"/>
    <w:rsid w:val="004A3324"/>
    <w:rsid w:val="004A3736"/>
    <w:rsid w:val="004A3A52"/>
    <w:rsid w:val="004B1233"/>
    <w:rsid w:val="004C2304"/>
    <w:rsid w:val="004E6854"/>
    <w:rsid w:val="004F17C8"/>
    <w:rsid w:val="00503184"/>
    <w:rsid w:val="00505DA3"/>
    <w:rsid w:val="00505F7A"/>
    <w:rsid w:val="005100FE"/>
    <w:rsid w:val="0051479A"/>
    <w:rsid w:val="0052198D"/>
    <w:rsid w:val="00522316"/>
    <w:rsid w:val="0054535A"/>
    <w:rsid w:val="0055531C"/>
    <w:rsid w:val="00570EB3"/>
    <w:rsid w:val="00572F47"/>
    <w:rsid w:val="00592623"/>
    <w:rsid w:val="005A2E2B"/>
    <w:rsid w:val="005A3B88"/>
    <w:rsid w:val="005A70D2"/>
    <w:rsid w:val="005B509D"/>
    <w:rsid w:val="005C53DC"/>
    <w:rsid w:val="005D3ED2"/>
    <w:rsid w:val="005D489F"/>
    <w:rsid w:val="005D5505"/>
    <w:rsid w:val="005F015A"/>
    <w:rsid w:val="005F2789"/>
    <w:rsid w:val="00613577"/>
    <w:rsid w:val="006913C0"/>
    <w:rsid w:val="006A1DD3"/>
    <w:rsid w:val="006A5C8F"/>
    <w:rsid w:val="007115BC"/>
    <w:rsid w:val="0072661A"/>
    <w:rsid w:val="00730683"/>
    <w:rsid w:val="0073293C"/>
    <w:rsid w:val="00732F9F"/>
    <w:rsid w:val="00757606"/>
    <w:rsid w:val="0078654D"/>
    <w:rsid w:val="007A7713"/>
    <w:rsid w:val="007C6DB8"/>
    <w:rsid w:val="007D78C4"/>
    <w:rsid w:val="007E2472"/>
    <w:rsid w:val="007E61D7"/>
    <w:rsid w:val="007F1283"/>
    <w:rsid w:val="008050F9"/>
    <w:rsid w:val="00812D3D"/>
    <w:rsid w:val="00814746"/>
    <w:rsid w:val="0085164C"/>
    <w:rsid w:val="00855EB2"/>
    <w:rsid w:val="00857DC2"/>
    <w:rsid w:val="00863E51"/>
    <w:rsid w:val="00873A0F"/>
    <w:rsid w:val="00897179"/>
    <w:rsid w:val="008A2E91"/>
    <w:rsid w:val="008A515D"/>
    <w:rsid w:val="008A7089"/>
    <w:rsid w:val="008D1346"/>
    <w:rsid w:val="008D2A70"/>
    <w:rsid w:val="008D2D35"/>
    <w:rsid w:val="008E54F0"/>
    <w:rsid w:val="008F2959"/>
    <w:rsid w:val="009000D9"/>
    <w:rsid w:val="009155D4"/>
    <w:rsid w:val="0093460B"/>
    <w:rsid w:val="009353CC"/>
    <w:rsid w:val="00952A35"/>
    <w:rsid w:val="00954C64"/>
    <w:rsid w:val="009554C7"/>
    <w:rsid w:val="0096418E"/>
    <w:rsid w:val="009749F3"/>
    <w:rsid w:val="00974F7F"/>
    <w:rsid w:val="009755FD"/>
    <w:rsid w:val="00987F2D"/>
    <w:rsid w:val="00997ED1"/>
    <w:rsid w:val="009A1F27"/>
    <w:rsid w:val="009A2B17"/>
    <w:rsid w:val="009B2798"/>
    <w:rsid w:val="009D4983"/>
    <w:rsid w:val="009D7031"/>
    <w:rsid w:val="00A057C1"/>
    <w:rsid w:val="00A10E7E"/>
    <w:rsid w:val="00A11B3F"/>
    <w:rsid w:val="00A209F8"/>
    <w:rsid w:val="00A20E61"/>
    <w:rsid w:val="00A20F62"/>
    <w:rsid w:val="00A41621"/>
    <w:rsid w:val="00A53896"/>
    <w:rsid w:val="00A76812"/>
    <w:rsid w:val="00AD3BDE"/>
    <w:rsid w:val="00AE418B"/>
    <w:rsid w:val="00B077CA"/>
    <w:rsid w:val="00B07FDD"/>
    <w:rsid w:val="00B24D7C"/>
    <w:rsid w:val="00B44CE4"/>
    <w:rsid w:val="00B66F94"/>
    <w:rsid w:val="00B74DE3"/>
    <w:rsid w:val="00B7709F"/>
    <w:rsid w:val="00B777D0"/>
    <w:rsid w:val="00B83269"/>
    <w:rsid w:val="00BA0554"/>
    <w:rsid w:val="00BA28AF"/>
    <w:rsid w:val="00BE344B"/>
    <w:rsid w:val="00BF1398"/>
    <w:rsid w:val="00C01CFC"/>
    <w:rsid w:val="00C06D13"/>
    <w:rsid w:val="00C07BF6"/>
    <w:rsid w:val="00C721F7"/>
    <w:rsid w:val="00C7276D"/>
    <w:rsid w:val="00C73F5F"/>
    <w:rsid w:val="00C740A9"/>
    <w:rsid w:val="00C94252"/>
    <w:rsid w:val="00C95EE2"/>
    <w:rsid w:val="00CA3D20"/>
    <w:rsid w:val="00CB33F5"/>
    <w:rsid w:val="00CC7468"/>
    <w:rsid w:val="00CD6250"/>
    <w:rsid w:val="00CE05CF"/>
    <w:rsid w:val="00CE18AE"/>
    <w:rsid w:val="00D06DCA"/>
    <w:rsid w:val="00D214D8"/>
    <w:rsid w:val="00D24421"/>
    <w:rsid w:val="00D4646F"/>
    <w:rsid w:val="00D50E72"/>
    <w:rsid w:val="00D57403"/>
    <w:rsid w:val="00D60E92"/>
    <w:rsid w:val="00D7093C"/>
    <w:rsid w:val="00D864F9"/>
    <w:rsid w:val="00D9226D"/>
    <w:rsid w:val="00D97919"/>
    <w:rsid w:val="00DE307B"/>
    <w:rsid w:val="00DF5429"/>
    <w:rsid w:val="00E02BE2"/>
    <w:rsid w:val="00E11D36"/>
    <w:rsid w:val="00E219D5"/>
    <w:rsid w:val="00E21FC0"/>
    <w:rsid w:val="00E313D5"/>
    <w:rsid w:val="00E506D7"/>
    <w:rsid w:val="00E5761B"/>
    <w:rsid w:val="00E80570"/>
    <w:rsid w:val="00EB2D5B"/>
    <w:rsid w:val="00ED1C58"/>
    <w:rsid w:val="00ED4284"/>
    <w:rsid w:val="00ED59AF"/>
    <w:rsid w:val="00EE265D"/>
    <w:rsid w:val="00F208D1"/>
    <w:rsid w:val="00F23C6D"/>
    <w:rsid w:val="00F51BD1"/>
    <w:rsid w:val="00F845EA"/>
    <w:rsid w:val="00F848BA"/>
    <w:rsid w:val="00F943B3"/>
    <w:rsid w:val="00F95DC4"/>
    <w:rsid w:val="00FC15FC"/>
    <w:rsid w:val="00FD0E27"/>
    <w:rsid w:val="00FD20BF"/>
    <w:rsid w:val="00FD2A98"/>
    <w:rsid w:val="00FD62A1"/>
    <w:rsid w:val="00FF228E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A25AF"/>
  <w14:defaultImageDpi w14:val="32767"/>
  <w15:chartTrackingRefBased/>
  <w15:docId w15:val="{A8D609E6-8287-D342-8E77-AD1ED6E1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60DA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azioni1">
    <w:name w:val="Citazioni 1"/>
    <w:basedOn w:val="Normale"/>
    <w:qFormat/>
    <w:rsid w:val="000378C7"/>
    <w:pPr>
      <w:spacing w:before="120" w:line="200" w:lineRule="exact"/>
      <w:ind w:left="1134"/>
      <w:jc w:val="both"/>
    </w:pPr>
    <w:rPr>
      <w:rFonts w:eastAsia="Calibri" w:cs="Times New Roman"/>
      <w:sz w:val="20"/>
      <w:szCs w:val="20"/>
    </w:rPr>
  </w:style>
  <w:style w:type="paragraph" w:styleId="Bibliografia">
    <w:name w:val="Bibliography"/>
    <w:basedOn w:val="Normale"/>
    <w:next w:val="Normale"/>
    <w:uiPriority w:val="37"/>
    <w:unhideWhenUsed/>
    <w:qFormat/>
    <w:rsid w:val="00ED59AF"/>
    <w:pPr>
      <w:ind w:firstLine="284"/>
      <w:jc w:val="both"/>
    </w:pPr>
    <w:rPr>
      <w:rFonts w:ascii="Garamond" w:eastAsia="Calibri" w:hAnsi="Garamond" w:cs="Times New Roman"/>
      <w:sz w:val="20"/>
      <w:lang w:eastAsia="en-US"/>
    </w:rPr>
  </w:style>
  <w:style w:type="paragraph" w:styleId="Paragrafoelenco">
    <w:name w:val="List Paragraph"/>
    <w:basedOn w:val="Normale"/>
    <w:uiPriority w:val="34"/>
    <w:qFormat/>
    <w:rsid w:val="00BA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Mario Pagano</dc:creator>
  <cp:keywords/>
  <dc:description/>
  <cp:lastModifiedBy>Prof. Mario Pagano</cp:lastModifiedBy>
  <cp:revision>2</cp:revision>
  <dcterms:created xsi:type="dcterms:W3CDTF">2020-02-16T08:14:00Z</dcterms:created>
  <dcterms:modified xsi:type="dcterms:W3CDTF">2020-02-16T08:49:00Z</dcterms:modified>
</cp:coreProperties>
</file>